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8D1" w:rsidRPr="00AA0BFA" w:rsidRDefault="00AA0BFA" w:rsidP="007368D1">
      <w:pPr>
        <w:jc w:val="right"/>
        <w:rPr>
          <w:b/>
          <w:sz w:val="28"/>
        </w:rPr>
      </w:pPr>
      <w:r>
        <w:rPr>
          <w:b/>
          <w:sz w:val="28"/>
        </w:rPr>
        <w:t xml:space="preserve"> </w:t>
      </w:r>
    </w:p>
    <w:p w:rsidR="007B548F" w:rsidRPr="006E6576" w:rsidRDefault="007B548F" w:rsidP="007368D1">
      <w:pPr>
        <w:jc w:val="right"/>
        <w:rPr>
          <w:b/>
          <w:sz w:val="32"/>
          <w:szCs w:val="32"/>
          <w:lang w:val="en-US"/>
        </w:rPr>
      </w:pPr>
    </w:p>
    <w:p w:rsidR="007368D1" w:rsidRPr="006E6576" w:rsidRDefault="006E6576" w:rsidP="000D2EA7">
      <w:pPr>
        <w:jc w:val="center"/>
        <w:rPr>
          <w:b/>
          <w:sz w:val="32"/>
          <w:szCs w:val="32"/>
        </w:rPr>
      </w:pPr>
      <w:r w:rsidRPr="006E6576">
        <w:rPr>
          <w:b/>
          <w:sz w:val="32"/>
          <w:szCs w:val="32"/>
        </w:rPr>
        <w:t>Четы</w:t>
      </w:r>
      <w:r w:rsidR="002C00EF" w:rsidRPr="006E6576">
        <w:rPr>
          <w:b/>
          <w:sz w:val="32"/>
          <w:szCs w:val="32"/>
        </w:rPr>
        <w:t>рнадцатое</w:t>
      </w:r>
      <w:r w:rsidRPr="006E6576">
        <w:rPr>
          <w:b/>
          <w:sz w:val="32"/>
          <w:szCs w:val="32"/>
        </w:rPr>
        <w:t xml:space="preserve"> организационное заседание</w:t>
      </w:r>
    </w:p>
    <w:p w:rsidR="00DF3A0F" w:rsidRPr="00516620" w:rsidRDefault="00DF3A0F" w:rsidP="00DF3A0F">
      <w:pPr>
        <w:pStyle w:val="ab"/>
        <w:ind w:left="-142"/>
        <w:jc w:val="center"/>
        <w:rPr>
          <w:rFonts w:ascii="Times New Roman" w:hAnsi="Times New Roman"/>
          <w:b/>
          <w:sz w:val="32"/>
          <w:szCs w:val="32"/>
        </w:rPr>
      </w:pPr>
      <w:r w:rsidRPr="00516620">
        <w:rPr>
          <w:rFonts w:ascii="Times New Roman" w:hAnsi="Times New Roman"/>
          <w:b/>
          <w:sz w:val="32"/>
          <w:szCs w:val="32"/>
        </w:rPr>
        <w:t>Совет</w:t>
      </w:r>
      <w:r>
        <w:rPr>
          <w:rFonts w:ascii="Times New Roman" w:hAnsi="Times New Roman"/>
          <w:b/>
          <w:sz w:val="32"/>
          <w:szCs w:val="32"/>
        </w:rPr>
        <w:t>а</w:t>
      </w:r>
      <w:r w:rsidRPr="00516620">
        <w:rPr>
          <w:rFonts w:ascii="Times New Roman" w:hAnsi="Times New Roman"/>
          <w:b/>
          <w:sz w:val="32"/>
          <w:szCs w:val="32"/>
        </w:rPr>
        <w:t xml:space="preserve"> депутатов </w:t>
      </w:r>
      <w:r w:rsidR="002C00EF">
        <w:rPr>
          <w:rFonts w:ascii="Times New Roman" w:hAnsi="Times New Roman"/>
          <w:b/>
          <w:sz w:val="32"/>
          <w:szCs w:val="32"/>
        </w:rPr>
        <w:t>Мелчхинского</w:t>
      </w:r>
      <w:r w:rsidRPr="00516620">
        <w:rPr>
          <w:rFonts w:ascii="Times New Roman" w:hAnsi="Times New Roman"/>
          <w:b/>
          <w:sz w:val="32"/>
          <w:szCs w:val="32"/>
        </w:rPr>
        <w:t xml:space="preserve"> сельского поселения</w:t>
      </w:r>
    </w:p>
    <w:p w:rsidR="00DF3A0F" w:rsidRPr="00516620" w:rsidRDefault="00DF3A0F" w:rsidP="00DF3A0F">
      <w:pPr>
        <w:pStyle w:val="ab"/>
        <w:jc w:val="center"/>
        <w:rPr>
          <w:rFonts w:ascii="Times New Roman" w:hAnsi="Times New Roman"/>
          <w:b/>
          <w:sz w:val="32"/>
          <w:szCs w:val="32"/>
        </w:rPr>
      </w:pPr>
      <w:r w:rsidRPr="00516620">
        <w:rPr>
          <w:rFonts w:ascii="Times New Roman" w:hAnsi="Times New Roman"/>
          <w:b/>
          <w:sz w:val="32"/>
          <w:szCs w:val="32"/>
        </w:rPr>
        <w:t>Гудермесского муниципального района</w:t>
      </w:r>
    </w:p>
    <w:p w:rsidR="00DF3A0F" w:rsidRPr="00516620" w:rsidRDefault="00DF3A0F" w:rsidP="00DF3A0F">
      <w:pPr>
        <w:pStyle w:val="ab"/>
        <w:jc w:val="center"/>
        <w:rPr>
          <w:b/>
          <w:sz w:val="32"/>
          <w:szCs w:val="32"/>
        </w:rPr>
      </w:pPr>
      <w:r w:rsidRPr="00516620">
        <w:rPr>
          <w:rFonts w:ascii="Times New Roman" w:hAnsi="Times New Roman"/>
          <w:b/>
          <w:sz w:val="32"/>
          <w:szCs w:val="32"/>
        </w:rPr>
        <w:t>Чеченской Республики</w:t>
      </w:r>
      <w:r w:rsidR="006E6576">
        <w:rPr>
          <w:rFonts w:ascii="Times New Roman" w:hAnsi="Times New Roman"/>
          <w:b/>
          <w:sz w:val="32"/>
          <w:szCs w:val="32"/>
        </w:rPr>
        <w:t xml:space="preserve"> третьего созыва</w:t>
      </w:r>
    </w:p>
    <w:p w:rsidR="00DF3A0F" w:rsidRPr="00D57DE6" w:rsidRDefault="00DF3A0F" w:rsidP="00DF3A0F">
      <w:pPr>
        <w:pStyle w:val="ab"/>
        <w:tabs>
          <w:tab w:val="left" w:pos="7875"/>
          <w:tab w:val="left" w:pos="9660"/>
        </w:tabs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ab/>
      </w:r>
    </w:p>
    <w:p w:rsidR="00DF3A0F" w:rsidRPr="00D57DE6" w:rsidRDefault="00DF3A0F" w:rsidP="00DF3A0F">
      <w:pPr>
        <w:pStyle w:val="ab"/>
        <w:tabs>
          <w:tab w:val="left" w:pos="9660"/>
        </w:tabs>
        <w:jc w:val="center"/>
        <w:rPr>
          <w:rFonts w:ascii="Times New Roman" w:hAnsi="Times New Roman"/>
          <w:color w:val="0070C0"/>
          <w:sz w:val="20"/>
          <w:szCs w:val="20"/>
        </w:rPr>
      </w:pPr>
    </w:p>
    <w:p w:rsidR="00DF3A0F" w:rsidRPr="00867D01" w:rsidRDefault="00DF3A0F" w:rsidP="00DF3A0F">
      <w:pPr>
        <w:pStyle w:val="ab"/>
        <w:tabs>
          <w:tab w:val="left" w:pos="9660"/>
        </w:tabs>
        <w:jc w:val="center"/>
        <w:rPr>
          <w:rFonts w:ascii="Times New Roman" w:hAnsi="Times New Roman"/>
          <w:b/>
          <w:sz w:val="28"/>
          <w:szCs w:val="28"/>
        </w:rPr>
      </w:pPr>
      <w:r w:rsidRPr="00516620">
        <w:rPr>
          <w:rFonts w:ascii="Times New Roman" w:hAnsi="Times New Roman"/>
          <w:b/>
          <w:sz w:val="28"/>
          <w:szCs w:val="28"/>
        </w:rPr>
        <w:t>РЕШЕНИЕ</w:t>
      </w:r>
    </w:p>
    <w:p w:rsidR="00DF3A0F" w:rsidRDefault="00DF3A0F" w:rsidP="00DF3A0F">
      <w:pPr>
        <w:pStyle w:val="ab"/>
        <w:tabs>
          <w:tab w:val="left" w:pos="966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</w:p>
    <w:p w:rsidR="00DF3A0F" w:rsidRDefault="00DF3A0F" w:rsidP="00DF3A0F">
      <w:pPr>
        <w:pStyle w:val="ab"/>
        <w:rPr>
          <w:rFonts w:ascii="Times New Roman" w:hAnsi="Times New Roman"/>
          <w:sz w:val="28"/>
          <w:szCs w:val="28"/>
        </w:rPr>
      </w:pPr>
    </w:p>
    <w:p w:rsidR="00DF3A0F" w:rsidRDefault="00DF3A0F" w:rsidP="00DF3A0F">
      <w:pPr>
        <w:pStyle w:val="ab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60188D">
        <w:rPr>
          <w:rFonts w:ascii="Times New Roman" w:hAnsi="Times New Roman"/>
          <w:sz w:val="28"/>
          <w:szCs w:val="28"/>
        </w:rPr>
        <w:t>05.05</w:t>
      </w:r>
      <w:r>
        <w:rPr>
          <w:rFonts w:ascii="Times New Roman" w:hAnsi="Times New Roman"/>
          <w:sz w:val="28"/>
          <w:szCs w:val="28"/>
        </w:rPr>
        <w:t>.20</w:t>
      </w:r>
      <w:r w:rsidR="00AD0096">
        <w:rPr>
          <w:rFonts w:ascii="Times New Roman" w:hAnsi="Times New Roman"/>
          <w:sz w:val="28"/>
          <w:szCs w:val="28"/>
        </w:rPr>
        <w:t xml:space="preserve">17 </w:t>
      </w:r>
      <w:r>
        <w:rPr>
          <w:rFonts w:ascii="Times New Roman" w:hAnsi="Times New Roman"/>
          <w:sz w:val="28"/>
          <w:szCs w:val="28"/>
        </w:rPr>
        <w:t xml:space="preserve">г                          </w:t>
      </w:r>
      <w:r w:rsidRPr="009706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№</w:t>
      </w:r>
      <w:r w:rsidR="006E6576">
        <w:rPr>
          <w:rFonts w:ascii="Times New Roman" w:hAnsi="Times New Roman"/>
          <w:sz w:val="28"/>
          <w:szCs w:val="28"/>
        </w:rPr>
        <w:t xml:space="preserve"> 28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FF79C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  <w:r w:rsidR="002C00EF">
        <w:rPr>
          <w:rFonts w:ascii="Times New Roman" w:hAnsi="Times New Roman"/>
          <w:sz w:val="28"/>
          <w:szCs w:val="28"/>
        </w:rPr>
        <w:t>Мелчхи</w:t>
      </w:r>
    </w:p>
    <w:p w:rsidR="0063143B" w:rsidRDefault="0063143B" w:rsidP="0063143B">
      <w:pPr>
        <w:rPr>
          <w:sz w:val="20"/>
          <w:szCs w:val="20"/>
        </w:rPr>
      </w:pPr>
    </w:p>
    <w:p w:rsidR="0063143B" w:rsidRDefault="0063143B" w:rsidP="0063143B">
      <w:pPr>
        <w:jc w:val="both"/>
        <w:rPr>
          <w:sz w:val="28"/>
          <w:szCs w:val="28"/>
        </w:rPr>
      </w:pPr>
    </w:p>
    <w:p w:rsidR="00DD2BE3" w:rsidRPr="00565E4B" w:rsidRDefault="00DD2BE3" w:rsidP="007368D1">
      <w:pPr>
        <w:jc w:val="center"/>
        <w:rPr>
          <w:b/>
          <w:sz w:val="28"/>
          <w:szCs w:val="28"/>
        </w:rPr>
      </w:pPr>
      <w:r w:rsidRPr="00565E4B">
        <w:rPr>
          <w:b/>
          <w:sz w:val="28"/>
          <w:szCs w:val="28"/>
        </w:rPr>
        <w:t xml:space="preserve">Об утверждении </w:t>
      </w:r>
      <w:r w:rsidR="00565E4B" w:rsidRPr="00565E4B">
        <w:rPr>
          <w:b/>
          <w:sz w:val="28"/>
          <w:szCs w:val="28"/>
        </w:rPr>
        <w:t>Положения о</w:t>
      </w:r>
      <w:r w:rsidRPr="00565E4B">
        <w:rPr>
          <w:b/>
          <w:sz w:val="28"/>
          <w:szCs w:val="28"/>
        </w:rPr>
        <w:t xml:space="preserve"> реализации социального проекта</w:t>
      </w:r>
    </w:p>
    <w:p w:rsidR="00DD2BE3" w:rsidRPr="00DD2BE3" w:rsidRDefault="00DD2BE3" w:rsidP="007368D1">
      <w:pPr>
        <w:jc w:val="center"/>
        <w:rPr>
          <w:sz w:val="28"/>
          <w:szCs w:val="28"/>
        </w:rPr>
      </w:pPr>
      <w:r w:rsidRPr="00565E4B">
        <w:rPr>
          <w:b/>
          <w:sz w:val="28"/>
          <w:szCs w:val="28"/>
        </w:rPr>
        <w:t>«Муниципальный депутат»</w:t>
      </w:r>
      <w:r w:rsidRPr="00DD2BE3">
        <w:rPr>
          <w:sz w:val="28"/>
          <w:szCs w:val="28"/>
        </w:rPr>
        <w:t xml:space="preserve">  </w:t>
      </w:r>
      <w:r w:rsidR="002C00EF">
        <w:rPr>
          <w:b/>
          <w:sz w:val="28"/>
          <w:szCs w:val="28"/>
        </w:rPr>
        <w:t>Мелчхинского</w:t>
      </w:r>
      <w:r w:rsidR="00DF3A0F" w:rsidRPr="00DF3A0F">
        <w:rPr>
          <w:b/>
          <w:sz w:val="28"/>
          <w:szCs w:val="28"/>
        </w:rPr>
        <w:t xml:space="preserve"> сельского поселен</w:t>
      </w:r>
      <w:r w:rsidR="002C00EF">
        <w:rPr>
          <w:b/>
          <w:sz w:val="28"/>
          <w:szCs w:val="28"/>
        </w:rPr>
        <w:t>и</w:t>
      </w:r>
      <w:r w:rsidR="00DF3A0F" w:rsidRPr="00DF3A0F">
        <w:rPr>
          <w:b/>
          <w:sz w:val="28"/>
          <w:szCs w:val="28"/>
        </w:rPr>
        <w:t>я</w:t>
      </w:r>
      <w:r w:rsidR="00DF3A0F">
        <w:rPr>
          <w:b/>
          <w:sz w:val="28"/>
          <w:szCs w:val="28"/>
        </w:rPr>
        <w:t xml:space="preserve"> Гудермесского муниципального района</w:t>
      </w:r>
      <w:r w:rsidRPr="00DD2BE3">
        <w:rPr>
          <w:sz w:val="28"/>
          <w:szCs w:val="28"/>
        </w:rPr>
        <w:t>.</w:t>
      </w:r>
    </w:p>
    <w:p w:rsidR="00565E4B" w:rsidRPr="00565E4B" w:rsidRDefault="00565E4B" w:rsidP="00565E4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</w:t>
      </w:r>
    </w:p>
    <w:p w:rsidR="00DD2BE3" w:rsidRPr="00DD2BE3" w:rsidRDefault="00DD2BE3" w:rsidP="007368D1">
      <w:pPr>
        <w:jc w:val="center"/>
        <w:rPr>
          <w:sz w:val="28"/>
          <w:szCs w:val="28"/>
        </w:rPr>
      </w:pPr>
    </w:p>
    <w:p w:rsidR="007B548F" w:rsidRPr="00DF3A0F" w:rsidRDefault="00DD2BE3" w:rsidP="006E6576">
      <w:pPr>
        <w:rPr>
          <w:sz w:val="20"/>
          <w:szCs w:val="16"/>
        </w:rPr>
      </w:pPr>
      <w:r w:rsidRPr="00DD2BE3">
        <w:rPr>
          <w:sz w:val="28"/>
          <w:szCs w:val="28"/>
        </w:rPr>
        <w:t xml:space="preserve">В целях </w:t>
      </w:r>
      <w:r w:rsidR="00565E4B">
        <w:rPr>
          <w:sz w:val="28"/>
          <w:szCs w:val="28"/>
        </w:rPr>
        <w:t>реализации Распоряжения Главы Чеченской Республики</w:t>
      </w:r>
      <w:r w:rsidR="007B548F">
        <w:rPr>
          <w:sz w:val="28"/>
          <w:szCs w:val="28"/>
        </w:rPr>
        <w:t xml:space="preserve"> №98-рг от17.04.2017г. «О развитии института местного самоуправления в Чеченской Республике»</w:t>
      </w:r>
      <w:r w:rsidR="00565E4B">
        <w:rPr>
          <w:sz w:val="28"/>
          <w:szCs w:val="28"/>
        </w:rPr>
        <w:t xml:space="preserve"> и для </w:t>
      </w:r>
      <w:r w:rsidRPr="00DD2BE3">
        <w:rPr>
          <w:sz w:val="28"/>
          <w:szCs w:val="28"/>
        </w:rPr>
        <w:t>активизации депутатской деятельности на местах, в соответствии  с Уставом</w:t>
      </w:r>
      <w:r w:rsidR="00DF3A0F">
        <w:rPr>
          <w:sz w:val="28"/>
          <w:szCs w:val="28"/>
        </w:rPr>
        <w:t xml:space="preserve"> </w:t>
      </w:r>
      <w:r w:rsidR="002C00EF">
        <w:rPr>
          <w:sz w:val="28"/>
          <w:szCs w:val="28"/>
        </w:rPr>
        <w:t>Мелчхинского</w:t>
      </w:r>
      <w:r w:rsidR="00DF3A0F">
        <w:rPr>
          <w:sz w:val="28"/>
          <w:szCs w:val="28"/>
        </w:rPr>
        <w:t xml:space="preserve"> сельского поселения</w:t>
      </w:r>
      <w:r w:rsidR="007B548F">
        <w:rPr>
          <w:sz w:val="28"/>
          <w:szCs w:val="28"/>
        </w:rPr>
        <w:t>, Со</w:t>
      </w:r>
      <w:r w:rsidR="006E6576">
        <w:rPr>
          <w:sz w:val="28"/>
          <w:szCs w:val="28"/>
        </w:rPr>
        <w:t xml:space="preserve">вет депутатов </w:t>
      </w:r>
      <w:r w:rsidR="002C00EF">
        <w:rPr>
          <w:sz w:val="28"/>
          <w:szCs w:val="28"/>
        </w:rPr>
        <w:t>Мелчхинского</w:t>
      </w:r>
      <w:r w:rsidR="00DF3A0F">
        <w:rPr>
          <w:sz w:val="28"/>
          <w:szCs w:val="28"/>
        </w:rPr>
        <w:t xml:space="preserve"> сельского поселения</w:t>
      </w:r>
    </w:p>
    <w:p w:rsidR="00DD2BE3" w:rsidRPr="00DD2BE3" w:rsidRDefault="006E6576" w:rsidP="00565E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2BE3" w:rsidRPr="00DD2BE3" w:rsidRDefault="00DD2BE3" w:rsidP="00DD2BE3">
      <w:pPr>
        <w:jc w:val="both"/>
        <w:rPr>
          <w:sz w:val="28"/>
          <w:szCs w:val="28"/>
        </w:rPr>
      </w:pPr>
    </w:p>
    <w:p w:rsidR="00DD2BE3" w:rsidRPr="006E6576" w:rsidRDefault="006E6576" w:rsidP="00DD2BE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DD2BE3" w:rsidRPr="006E6576">
        <w:rPr>
          <w:b/>
          <w:sz w:val="28"/>
          <w:szCs w:val="28"/>
        </w:rPr>
        <w:t>РЕШИЛ:</w:t>
      </w:r>
    </w:p>
    <w:p w:rsidR="00DD2BE3" w:rsidRPr="00DD2BE3" w:rsidRDefault="00DD2BE3" w:rsidP="00DD2BE3">
      <w:pPr>
        <w:jc w:val="both"/>
        <w:rPr>
          <w:sz w:val="28"/>
          <w:szCs w:val="28"/>
        </w:rPr>
      </w:pPr>
    </w:p>
    <w:p w:rsidR="00DD2BE3" w:rsidRDefault="00DD2BE3" w:rsidP="00DD2BE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D2BE3">
        <w:rPr>
          <w:sz w:val="28"/>
          <w:szCs w:val="28"/>
        </w:rPr>
        <w:t xml:space="preserve">Утвердить </w:t>
      </w:r>
      <w:r w:rsidR="00565E4B">
        <w:rPr>
          <w:sz w:val="28"/>
          <w:szCs w:val="28"/>
        </w:rPr>
        <w:t>Положение о</w:t>
      </w:r>
      <w:r w:rsidRPr="00DD2BE3">
        <w:rPr>
          <w:sz w:val="28"/>
          <w:szCs w:val="28"/>
        </w:rPr>
        <w:t xml:space="preserve"> реализации социального проекта  «Муниципальный депутат»</w:t>
      </w:r>
      <w:r>
        <w:rPr>
          <w:sz w:val="28"/>
          <w:szCs w:val="28"/>
        </w:rPr>
        <w:t xml:space="preserve"> </w:t>
      </w:r>
      <w:r w:rsidR="002C00EF">
        <w:rPr>
          <w:sz w:val="28"/>
          <w:szCs w:val="28"/>
        </w:rPr>
        <w:t>Мелчхинского</w:t>
      </w:r>
      <w:r w:rsidR="00EB302A">
        <w:rPr>
          <w:sz w:val="28"/>
          <w:szCs w:val="28"/>
        </w:rPr>
        <w:t xml:space="preserve"> сельского поселения</w:t>
      </w:r>
      <w:r w:rsidR="007368D1">
        <w:rPr>
          <w:sz w:val="28"/>
          <w:szCs w:val="28"/>
        </w:rPr>
        <w:t>.</w:t>
      </w:r>
    </w:p>
    <w:p w:rsidR="007B548F" w:rsidRDefault="00EB302A" w:rsidP="007B548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EB302A" w:rsidRPr="007B548F" w:rsidRDefault="00EB302A" w:rsidP="007B548F">
      <w:pPr>
        <w:jc w:val="center"/>
        <w:rPr>
          <w:sz w:val="16"/>
          <w:szCs w:val="16"/>
        </w:rPr>
      </w:pPr>
    </w:p>
    <w:p w:rsidR="00DD2BE3" w:rsidRDefault="007B548F" w:rsidP="00DD2BE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2BE3" w:rsidRPr="00DD2BE3">
        <w:rPr>
          <w:sz w:val="28"/>
          <w:szCs w:val="28"/>
        </w:rPr>
        <w:t xml:space="preserve">. Настоящее решение вступает в силу со дня его официального </w:t>
      </w:r>
      <w:r w:rsidR="007368D1">
        <w:rPr>
          <w:sz w:val="28"/>
          <w:szCs w:val="28"/>
        </w:rPr>
        <w:t>опубликования</w:t>
      </w:r>
      <w:r w:rsidR="00565E4B">
        <w:rPr>
          <w:sz w:val="28"/>
          <w:szCs w:val="28"/>
        </w:rPr>
        <w:t>.</w:t>
      </w:r>
    </w:p>
    <w:p w:rsidR="0060188D" w:rsidRDefault="0060188D" w:rsidP="00DD2BE3">
      <w:pPr>
        <w:jc w:val="both"/>
        <w:rPr>
          <w:sz w:val="28"/>
          <w:szCs w:val="28"/>
        </w:rPr>
      </w:pPr>
    </w:p>
    <w:p w:rsidR="0060188D" w:rsidRPr="00DD2BE3" w:rsidRDefault="0060188D" w:rsidP="00DD2BE3">
      <w:pPr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на официальном сайте администрации Мелчхинского сельского поселения.</w:t>
      </w:r>
    </w:p>
    <w:p w:rsidR="00DD2BE3" w:rsidRDefault="00DD2BE3" w:rsidP="00DD2BE3">
      <w:pPr>
        <w:jc w:val="both"/>
        <w:rPr>
          <w:sz w:val="28"/>
          <w:szCs w:val="28"/>
        </w:rPr>
      </w:pPr>
    </w:p>
    <w:p w:rsidR="007368D1" w:rsidRDefault="007368D1" w:rsidP="00DD2BE3">
      <w:pPr>
        <w:jc w:val="both"/>
        <w:rPr>
          <w:sz w:val="28"/>
          <w:szCs w:val="28"/>
        </w:rPr>
      </w:pPr>
    </w:p>
    <w:p w:rsidR="00DD2BE3" w:rsidRPr="00DD2BE3" w:rsidRDefault="00DD2BE3" w:rsidP="00DD2BE3">
      <w:pPr>
        <w:jc w:val="both"/>
        <w:rPr>
          <w:sz w:val="28"/>
          <w:szCs w:val="28"/>
        </w:rPr>
      </w:pPr>
    </w:p>
    <w:p w:rsidR="00EB302A" w:rsidRDefault="00DD2BE3" w:rsidP="00565E4B">
      <w:pPr>
        <w:ind w:left="708" w:hanging="708"/>
        <w:jc w:val="both"/>
        <w:rPr>
          <w:sz w:val="28"/>
          <w:szCs w:val="28"/>
        </w:rPr>
      </w:pPr>
      <w:r w:rsidRPr="00EB302A">
        <w:rPr>
          <w:sz w:val="28"/>
          <w:szCs w:val="28"/>
        </w:rPr>
        <w:t>Глав</w:t>
      </w:r>
      <w:r w:rsidR="00565E4B" w:rsidRPr="00EB302A">
        <w:rPr>
          <w:sz w:val="28"/>
          <w:szCs w:val="28"/>
        </w:rPr>
        <w:t>а</w:t>
      </w:r>
      <w:r w:rsidR="00565E4B">
        <w:rPr>
          <w:b/>
          <w:sz w:val="28"/>
          <w:szCs w:val="28"/>
        </w:rPr>
        <w:t xml:space="preserve"> </w:t>
      </w:r>
      <w:r w:rsidR="00EB302A">
        <w:rPr>
          <w:sz w:val="28"/>
          <w:szCs w:val="28"/>
        </w:rPr>
        <w:t xml:space="preserve"> </w:t>
      </w:r>
      <w:r w:rsidR="002C00EF">
        <w:rPr>
          <w:sz w:val="28"/>
          <w:szCs w:val="28"/>
        </w:rPr>
        <w:t>Мелчхинского</w:t>
      </w:r>
      <w:r w:rsidR="00EB302A">
        <w:rPr>
          <w:sz w:val="28"/>
          <w:szCs w:val="28"/>
        </w:rPr>
        <w:t xml:space="preserve"> </w:t>
      </w:r>
    </w:p>
    <w:p w:rsidR="00565E4B" w:rsidRPr="00565E4B" w:rsidRDefault="00EB302A" w:rsidP="00565E4B">
      <w:pPr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7368D1">
        <w:rPr>
          <w:sz w:val="28"/>
          <w:szCs w:val="28"/>
        </w:rPr>
        <w:tab/>
      </w:r>
      <w:r w:rsidR="002C00EF">
        <w:rPr>
          <w:sz w:val="28"/>
          <w:szCs w:val="28"/>
        </w:rPr>
        <w:tab/>
      </w:r>
      <w:r w:rsidR="002C00EF">
        <w:rPr>
          <w:sz w:val="28"/>
          <w:szCs w:val="28"/>
        </w:rPr>
        <w:tab/>
      </w:r>
      <w:r w:rsidR="002C00EF">
        <w:rPr>
          <w:sz w:val="28"/>
          <w:szCs w:val="28"/>
        </w:rPr>
        <w:tab/>
      </w:r>
      <w:r w:rsidR="002C00EF">
        <w:rPr>
          <w:sz w:val="28"/>
          <w:szCs w:val="28"/>
        </w:rPr>
        <w:tab/>
      </w:r>
      <w:r w:rsidR="002C00EF">
        <w:rPr>
          <w:sz w:val="28"/>
          <w:szCs w:val="28"/>
        </w:rPr>
        <w:tab/>
      </w:r>
      <w:r w:rsidR="002C00EF">
        <w:rPr>
          <w:sz w:val="28"/>
          <w:szCs w:val="28"/>
        </w:rPr>
        <w:tab/>
        <w:t xml:space="preserve">     Д.А.Мушаев</w:t>
      </w:r>
      <w:r w:rsidR="007368D1">
        <w:rPr>
          <w:sz w:val="28"/>
          <w:szCs w:val="28"/>
        </w:rPr>
        <w:tab/>
      </w:r>
      <w:r w:rsidR="007368D1">
        <w:rPr>
          <w:sz w:val="28"/>
          <w:szCs w:val="28"/>
        </w:rPr>
        <w:tab/>
      </w:r>
      <w:r w:rsidR="007368D1">
        <w:rPr>
          <w:sz w:val="28"/>
          <w:szCs w:val="28"/>
        </w:rPr>
        <w:tab/>
      </w:r>
      <w:r w:rsidR="007368D1">
        <w:rPr>
          <w:sz w:val="28"/>
          <w:szCs w:val="28"/>
        </w:rPr>
        <w:tab/>
      </w:r>
      <w:r w:rsidR="007368D1">
        <w:rPr>
          <w:sz w:val="28"/>
          <w:szCs w:val="28"/>
        </w:rPr>
        <w:tab/>
      </w:r>
    </w:p>
    <w:p w:rsidR="00565E4B" w:rsidRPr="00565E4B" w:rsidRDefault="00565E4B" w:rsidP="00565E4B">
      <w:pPr>
        <w:rPr>
          <w:sz w:val="16"/>
          <w:szCs w:val="16"/>
        </w:rPr>
      </w:pPr>
    </w:p>
    <w:p w:rsidR="00DD2BE3" w:rsidRPr="00DD2BE3" w:rsidRDefault="00DD2BE3" w:rsidP="00DD2BE3">
      <w:pPr>
        <w:jc w:val="both"/>
        <w:rPr>
          <w:sz w:val="28"/>
          <w:szCs w:val="28"/>
        </w:rPr>
      </w:pPr>
    </w:p>
    <w:p w:rsidR="00DD2BE3" w:rsidRPr="00DD2BE3" w:rsidRDefault="00DD2BE3" w:rsidP="00DD2BE3">
      <w:pPr>
        <w:jc w:val="both"/>
        <w:rPr>
          <w:sz w:val="28"/>
          <w:szCs w:val="28"/>
        </w:rPr>
      </w:pPr>
    </w:p>
    <w:p w:rsidR="004756E2" w:rsidRDefault="00DD2BE3" w:rsidP="00DD2BE3">
      <w:pPr>
        <w:rPr>
          <w:sz w:val="28"/>
          <w:szCs w:val="28"/>
        </w:rPr>
      </w:pPr>
      <w:r w:rsidRPr="00DD2BE3">
        <w:rPr>
          <w:sz w:val="28"/>
          <w:szCs w:val="28"/>
        </w:rPr>
        <w:t xml:space="preserve">                                                </w:t>
      </w:r>
    </w:p>
    <w:p w:rsidR="004756E2" w:rsidRDefault="004756E2" w:rsidP="00DD2BE3">
      <w:pPr>
        <w:rPr>
          <w:sz w:val="28"/>
          <w:szCs w:val="28"/>
        </w:rPr>
      </w:pPr>
    </w:p>
    <w:p w:rsidR="004756E2" w:rsidRDefault="004756E2" w:rsidP="00DD2BE3">
      <w:pPr>
        <w:rPr>
          <w:sz w:val="28"/>
          <w:szCs w:val="28"/>
        </w:rPr>
      </w:pPr>
    </w:p>
    <w:p w:rsidR="004756E2" w:rsidRDefault="004756E2" w:rsidP="00DD2BE3">
      <w:pPr>
        <w:rPr>
          <w:sz w:val="28"/>
          <w:szCs w:val="28"/>
        </w:rPr>
      </w:pPr>
    </w:p>
    <w:p w:rsidR="004756E2" w:rsidRDefault="004756E2" w:rsidP="00DD2BE3">
      <w:pPr>
        <w:rPr>
          <w:sz w:val="28"/>
          <w:szCs w:val="28"/>
        </w:rPr>
      </w:pPr>
    </w:p>
    <w:p w:rsidR="004756E2" w:rsidRDefault="004756E2" w:rsidP="004756E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4756E2" w:rsidRDefault="004756E2" w:rsidP="004756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</w:t>
      </w:r>
    </w:p>
    <w:p w:rsidR="004756E2" w:rsidRDefault="004756E2" w:rsidP="004756E2">
      <w:pPr>
        <w:jc w:val="right"/>
        <w:rPr>
          <w:sz w:val="28"/>
          <w:szCs w:val="28"/>
        </w:rPr>
      </w:pPr>
      <w:r>
        <w:rPr>
          <w:sz w:val="28"/>
          <w:szCs w:val="28"/>
        </w:rPr>
        <w:t>Мелчхинского сельского поселения</w:t>
      </w:r>
    </w:p>
    <w:p w:rsidR="004756E2" w:rsidRDefault="004756E2" w:rsidP="004756E2">
      <w:pPr>
        <w:jc w:val="right"/>
        <w:rPr>
          <w:sz w:val="28"/>
          <w:szCs w:val="28"/>
        </w:rPr>
      </w:pPr>
    </w:p>
    <w:p w:rsidR="004756E2" w:rsidRDefault="004756E2" w:rsidP="004756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«05»05.</w:t>
      </w:r>
      <w:r w:rsidRPr="002C2042">
        <w:rPr>
          <w:sz w:val="28"/>
          <w:szCs w:val="28"/>
          <w:u w:val="single"/>
        </w:rPr>
        <w:t>2017г.</w:t>
      </w:r>
      <w:r>
        <w:rPr>
          <w:sz w:val="28"/>
          <w:szCs w:val="28"/>
          <w:u w:val="single"/>
        </w:rPr>
        <w:t xml:space="preserve"> №28</w:t>
      </w:r>
    </w:p>
    <w:p w:rsidR="004756E2" w:rsidRDefault="004756E2" w:rsidP="004756E2">
      <w:pPr>
        <w:jc w:val="right"/>
      </w:pPr>
    </w:p>
    <w:p w:rsidR="00E575CE" w:rsidRDefault="00E575CE" w:rsidP="004756E2">
      <w:pPr>
        <w:jc w:val="right"/>
      </w:pPr>
    </w:p>
    <w:p w:rsidR="004756E2" w:rsidRDefault="004756E2" w:rsidP="004756E2">
      <w:pPr>
        <w:ind w:left="4248" w:firstLine="708"/>
      </w:pPr>
      <w:r>
        <w:t xml:space="preserve"> </w:t>
      </w:r>
      <w:bookmarkStart w:id="0" w:name="_GoBack"/>
      <w:bookmarkEnd w:id="0"/>
    </w:p>
    <w:p w:rsidR="004756E2" w:rsidRPr="0008267C" w:rsidRDefault="004756E2" w:rsidP="004756E2">
      <w:pPr>
        <w:tabs>
          <w:tab w:val="left" w:pos="48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4756E2" w:rsidRPr="0008267C" w:rsidRDefault="004756E2" w:rsidP="004756E2">
      <w:pPr>
        <w:tabs>
          <w:tab w:val="left" w:pos="48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</w:t>
      </w:r>
      <w:r w:rsidRPr="0008267C">
        <w:rPr>
          <w:sz w:val="28"/>
          <w:szCs w:val="28"/>
        </w:rPr>
        <w:t xml:space="preserve">реализации социального проекта </w:t>
      </w:r>
    </w:p>
    <w:p w:rsidR="004756E2" w:rsidRPr="0008267C" w:rsidRDefault="004756E2" w:rsidP="004756E2">
      <w:pPr>
        <w:tabs>
          <w:tab w:val="left" w:pos="4820"/>
        </w:tabs>
        <w:jc w:val="center"/>
        <w:rPr>
          <w:sz w:val="28"/>
          <w:szCs w:val="28"/>
        </w:rPr>
      </w:pPr>
      <w:r w:rsidRPr="0008267C">
        <w:rPr>
          <w:sz w:val="28"/>
          <w:szCs w:val="28"/>
        </w:rPr>
        <w:t>«Муниципальный депутат»</w:t>
      </w:r>
    </w:p>
    <w:p w:rsidR="004756E2" w:rsidRPr="0008267C" w:rsidRDefault="004756E2" w:rsidP="004756E2">
      <w:pPr>
        <w:tabs>
          <w:tab w:val="left" w:pos="4820"/>
        </w:tabs>
        <w:jc w:val="center"/>
        <w:rPr>
          <w:sz w:val="28"/>
          <w:szCs w:val="28"/>
        </w:rPr>
      </w:pPr>
    </w:p>
    <w:p w:rsidR="004756E2" w:rsidRPr="0008267C" w:rsidRDefault="00E575CE" w:rsidP="00E575CE">
      <w:pPr>
        <w:pStyle w:val="ad"/>
        <w:tabs>
          <w:tab w:val="left" w:pos="4820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4756E2" w:rsidRPr="0008267C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756E2" w:rsidRDefault="004756E2" w:rsidP="004756E2">
      <w:pPr>
        <w:tabs>
          <w:tab w:val="left" w:pos="4820"/>
        </w:tabs>
        <w:jc w:val="both"/>
        <w:rPr>
          <w:b/>
          <w:sz w:val="28"/>
          <w:szCs w:val="28"/>
        </w:rPr>
      </w:pPr>
    </w:p>
    <w:p w:rsidR="004756E2" w:rsidRDefault="004756E2" w:rsidP="004756E2">
      <w:pPr>
        <w:pStyle w:val="ad"/>
        <w:numPr>
          <w:ilvl w:val="1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553D">
        <w:rPr>
          <w:rFonts w:ascii="Times New Roman" w:hAnsi="Times New Roman"/>
          <w:sz w:val="28"/>
          <w:szCs w:val="28"/>
        </w:rPr>
        <w:t>Настоящее Положение о реализации социального проекта «Муниципальный депутат» (далее – Положение</w:t>
      </w:r>
      <w:r>
        <w:rPr>
          <w:rFonts w:ascii="Times New Roman" w:hAnsi="Times New Roman"/>
          <w:sz w:val="28"/>
          <w:szCs w:val="28"/>
        </w:rPr>
        <w:t xml:space="preserve">) регламентирует </w:t>
      </w:r>
      <w:r w:rsidRPr="00DD553D">
        <w:rPr>
          <w:rFonts w:ascii="Times New Roman" w:hAnsi="Times New Roman"/>
          <w:sz w:val="28"/>
          <w:szCs w:val="28"/>
        </w:rPr>
        <w:t xml:space="preserve">деятельность депутатов </w:t>
      </w:r>
      <w:r>
        <w:rPr>
          <w:rFonts w:ascii="Times New Roman" w:hAnsi="Times New Roman"/>
          <w:sz w:val="28"/>
          <w:szCs w:val="28"/>
        </w:rPr>
        <w:t xml:space="preserve">Совета депутатов Мелчхинского сельского поселения </w:t>
      </w:r>
      <w:r w:rsidRPr="00683465">
        <w:rPr>
          <w:rFonts w:ascii="Times New Roman" w:hAnsi="Times New Roman"/>
          <w:sz w:val="28"/>
          <w:szCs w:val="28"/>
        </w:rPr>
        <w:t>по осуществлению своих полномочий при реализации социального проекта «Муниципальный депутат» (далее – проект), а также порядок решения проблем по повышению доступности местной власти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3465">
        <w:rPr>
          <w:rFonts w:ascii="Times New Roman" w:hAnsi="Times New Roman"/>
          <w:sz w:val="28"/>
          <w:szCs w:val="28"/>
        </w:rPr>
        <w:t xml:space="preserve">населения </w:t>
      </w:r>
      <w:r>
        <w:rPr>
          <w:rFonts w:ascii="Times New Roman" w:hAnsi="Times New Roman"/>
          <w:sz w:val="28"/>
          <w:szCs w:val="28"/>
        </w:rPr>
        <w:t>Мелчхинского сельского поселения;</w:t>
      </w:r>
    </w:p>
    <w:p w:rsidR="00E575CE" w:rsidRPr="007B48A6" w:rsidRDefault="00E575CE" w:rsidP="00E575CE">
      <w:pPr>
        <w:pStyle w:val="ad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4756E2" w:rsidRDefault="004756E2" w:rsidP="004756E2">
      <w:pPr>
        <w:pStyle w:val="ad"/>
        <w:tabs>
          <w:tab w:val="left" w:pos="482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08267C">
        <w:rPr>
          <w:rFonts w:ascii="Times New Roman" w:hAnsi="Times New Roman"/>
          <w:sz w:val="28"/>
          <w:szCs w:val="28"/>
        </w:rPr>
        <w:t xml:space="preserve"> Цель реализации проекта – активизация депутатской деятельности на местах, модернизация местного самоуправления, достижение </w:t>
      </w:r>
      <w:r>
        <w:rPr>
          <w:rFonts w:ascii="Times New Roman" w:hAnsi="Times New Roman"/>
          <w:sz w:val="28"/>
          <w:szCs w:val="28"/>
        </w:rPr>
        <w:t>общественной узнаваемости муниципального депутата на местах, повышение степени доверия и авторитета у своих избирателей, а также ответственность перед населением;</w:t>
      </w:r>
    </w:p>
    <w:p w:rsidR="00E575CE" w:rsidRDefault="00E575CE" w:rsidP="004756E2">
      <w:pPr>
        <w:pStyle w:val="ad"/>
        <w:tabs>
          <w:tab w:val="left" w:pos="482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4756E2" w:rsidRDefault="004756E2" w:rsidP="004756E2">
      <w:pPr>
        <w:pStyle w:val="ad"/>
        <w:tabs>
          <w:tab w:val="left" w:pos="482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Срок реализации проекта – бессрочно;</w:t>
      </w:r>
    </w:p>
    <w:p w:rsidR="00E575CE" w:rsidRDefault="00E575CE" w:rsidP="004756E2">
      <w:pPr>
        <w:pStyle w:val="ad"/>
        <w:tabs>
          <w:tab w:val="left" w:pos="482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4756E2" w:rsidRDefault="004756E2" w:rsidP="004756E2">
      <w:pPr>
        <w:pStyle w:val="ad"/>
        <w:tabs>
          <w:tab w:val="left" w:pos="482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Мероприятиями проекта являются: составление карты-схемы с разбивкой местных территорий на сектора («зоны ответственности» муниципальных депутатов), где также указаны фамилия, имя, отчество, фотография и номер мобильного телефона народных избранников;</w:t>
      </w:r>
    </w:p>
    <w:p w:rsidR="00E575CE" w:rsidRPr="007B48A6" w:rsidRDefault="00E575CE" w:rsidP="004756E2">
      <w:pPr>
        <w:pStyle w:val="ad"/>
        <w:tabs>
          <w:tab w:val="left" w:pos="482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4756E2" w:rsidRDefault="004756E2" w:rsidP="004756E2">
      <w:pPr>
        <w:pStyle w:val="ad"/>
        <w:tabs>
          <w:tab w:val="left" w:pos="482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Реализация проекта осуществляется по следующим направлениям:</w:t>
      </w:r>
    </w:p>
    <w:p w:rsidR="004756E2" w:rsidRDefault="004756E2" w:rsidP="004756E2">
      <w:pPr>
        <w:pStyle w:val="ad"/>
        <w:tabs>
          <w:tab w:val="left" w:pos="482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1.5.1. привлечение инициативных граждан, молодежи, а также представителей малого и среднего бизнеса;</w:t>
      </w:r>
    </w:p>
    <w:p w:rsidR="004756E2" w:rsidRDefault="004756E2" w:rsidP="004756E2">
      <w:pPr>
        <w:pStyle w:val="ad"/>
        <w:tabs>
          <w:tab w:val="left" w:pos="482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1.5.2. ведение электронной базы «зон ответственности» муниципальных депутатов на своих территориях на сайте Совета депутатов Мелчхинского сельского поселения;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</w:p>
    <w:p w:rsidR="004756E2" w:rsidRPr="007B48A6" w:rsidRDefault="004756E2" w:rsidP="004756E2">
      <w:pPr>
        <w:pStyle w:val="ad"/>
        <w:tabs>
          <w:tab w:val="left" w:pos="482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1.5.3. в административных зданиях муниципального образования и в местах массового скопления граждан устанавливаются билборды (щиты) с картами-схемами закрепления муниципальных депутатов.</w:t>
      </w:r>
    </w:p>
    <w:p w:rsidR="004756E2" w:rsidRDefault="004756E2" w:rsidP="004756E2">
      <w:pPr>
        <w:pStyle w:val="ad"/>
        <w:tabs>
          <w:tab w:val="left" w:pos="4820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756E2" w:rsidRDefault="004756E2" w:rsidP="004756E2">
      <w:pPr>
        <w:pStyle w:val="ad"/>
        <w:tabs>
          <w:tab w:val="left" w:pos="4820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756E2" w:rsidRDefault="004756E2" w:rsidP="004756E2">
      <w:pPr>
        <w:pStyle w:val="ad"/>
        <w:tabs>
          <w:tab w:val="left" w:pos="4820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A0A2E">
        <w:rPr>
          <w:rFonts w:ascii="Times New Roman" w:hAnsi="Times New Roman"/>
          <w:b/>
          <w:sz w:val="28"/>
          <w:szCs w:val="28"/>
        </w:rPr>
        <w:t>2. Основные задачи</w:t>
      </w:r>
    </w:p>
    <w:p w:rsidR="004756E2" w:rsidRDefault="004756E2" w:rsidP="004756E2">
      <w:pPr>
        <w:pStyle w:val="ad"/>
        <w:tabs>
          <w:tab w:val="left" w:pos="4820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756E2" w:rsidRDefault="004756E2" w:rsidP="004756E2">
      <w:pPr>
        <w:pStyle w:val="ad"/>
        <w:tabs>
          <w:tab w:val="left" w:pos="482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Устранение барьера между властью на местах и населением;</w:t>
      </w:r>
    </w:p>
    <w:p w:rsidR="004756E2" w:rsidRDefault="004756E2" w:rsidP="004756E2">
      <w:pPr>
        <w:pStyle w:val="ad"/>
        <w:tabs>
          <w:tab w:val="left" w:pos="482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Проведение анализа реального состояния социального положения населения на местах;</w:t>
      </w:r>
    </w:p>
    <w:p w:rsidR="004756E2" w:rsidRDefault="004756E2" w:rsidP="004756E2">
      <w:pPr>
        <w:pStyle w:val="ad"/>
        <w:tabs>
          <w:tab w:val="left" w:pos="482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Содействие в оказании помощи остронуждающимся гражданам в вопросах медицинской помощи, материального обеспечения и т.д.;</w:t>
      </w:r>
    </w:p>
    <w:p w:rsidR="004756E2" w:rsidRDefault="004756E2" w:rsidP="004756E2">
      <w:pPr>
        <w:pStyle w:val="ad"/>
        <w:tabs>
          <w:tab w:val="left" w:pos="482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Мониторинг объектов социальной сферы (газоснабжение, электроэнергия, вода), необходимых для населения и доведение связанных с ними проблем у населения до компетентных органов;</w:t>
      </w:r>
    </w:p>
    <w:p w:rsidR="004756E2" w:rsidRDefault="004756E2" w:rsidP="004756E2">
      <w:pPr>
        <w:pStyle w:val="ad"/>
        <w:tabs>
          <w:tab w:val="left" w:pos="482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Условия реализации проекта:</w:t>
      </w:r>
    </w:p>
    <w:p w:rsidR="004756E2" w:rsidRDefault="004756E2" w:rsidP="004756E2">
      <w:pPr>
        <w:pStyle w:val="ad"/>
        <w:tabs>
          <w:tab w:val="left" w:pos="482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2.5.1. наличие плана мероприятий муниципальных депутатов по реализации социального проекта «Муниципальный депутат»;</w:t>
      </w:r>
    </w:p>
    <w:p w:rsidR="004756E2" w:rsidRPr="001A0A2E" w:rsidRDefault="004756E2" w:rsidP="004756E2">
      <w:pPr>
        <w:pStyle w:val="ad"/>
        <w:tabs>
          <w:tab w:val="left" w:pos="482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2.5.2. наличие журналов записей обращений граждан в «зонах ответственности» муниципальных депутатов.</w:t>
      </w:r>
    </w:p>
    <w:p w:rsidR="00DD2BE3" w:rsidRDefault="00DD2BE3" w:rsidP="00DD2BE3">
      <w:pPr>
        <w:rPr>
          <w:sz w:val="28"/>
          <w:szCs w:val="28"/>
        </w:rPr>
      </w:pPr>
      <w:r w:rsidRPr="00DD2BE3">
        <w:rPr>
          <w:sz w:val="28"/>
          <w:szCs w:val="28"/>
        </w:rPr>
        <w:t xml:space="preserve">                                                  </w:t>
      </w:r>
    </w:p>
    <w:sectPr w:rsidR="00DD2BE3" w:rsidSect="007368D1">
      <w:pgSz w:w="11906" w:h="16838"/>
      <w:pgMar w:top="567" w:right="991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58F" w:rsidRDefault="00BB758F" w:rsidP="0063143B">
      <w:r>
        <w:separator/>
      </w:r>
    </w:p>
  </w:endnote>
  <w:endnote w:type="continuationSeparator" w:id="0">
    <w:p w:rsidR="00BB758F" w:rsidRDefault="00BB758F" w:rsidP="00631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58F" w:rsidRDefault="00BB758F" w:rsidP="0063143B">
      <w:r>
        <w:separator/>
      </w:r>
    </w:p>
  </w:footnote>
  <w:footnote w:type="continuationSeparator" w:id="0">
    <w:p w:rsidR="00BB758F" w:rsidRDefault="00BB758F" w:rsidP="006314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36CE1"/>
    <w:multiLevelType w:val="multilevel"/>
    <w:tmpl w:val="F2DC9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6D1"/>
    <w:rsid w:val="0000167A"/>
    <w:rsid w:val="0000570C"/>
    <w:rsid w:val="00007C65"/>
    <w:rsid w:val="00015319"/>
    <w:rsid w:val="00015E44"/>
    <w:rsid w:val="00027D92"/>
    <w:rsid w:val="000351F6"/>
    <w:rsid w:val="00036ED9"/>
    <w:rsid w:val="000376F0"/>
    <w:rsid w:val="000409D2"/>
    <w:rsid w:val="00041652"/>
    <w:rsid w:val="0004286F"/>
    <w:rsid w:val="000504E3"/>
    <w:rsid w:val="00052772"/>
    <w:rsid w:val="000537A4"/>
    <w:rsid w:val="00056802"/>
    <w:rsid w:val="00057AE8"/>
    <w:rsid w:val="00063274"/>
    <w:rsid w:val="00066372"/>
    <w:rsid w:val="00067B4B"/>
    <w:rsid w:val="000747EF"/>
    <w:rsid w:val="0008184B"/>
    <w:rsid w:val="00085CBC"/>
    <w:rsid w:val="00090FA4"/>
    <w:rsid w:val="00095526"/>
    <w:rsid w:val="000C7148"/>
    <w:rsid w:val="000D2EA7"/>
    <w:rsid w:val="000D55F2"/>
    <w:rsid w:val="000D67D8"/>
    <w:rsid w:val="000D7563"/>
    <w:rsid w:val="000F0BF3"/>
    <w:rsid w:val="000F4274"/>
    <w:rsid w:val="000F74E3"/>
    <w:rsid w:val="00107FC6"/>
    <w:rsid w:val="001114EA"/>
    <w:rsid w:val="00120FA0"/>
    <w:rsid w:val="00122D65"/>
    <w:rsid w:val="0013408C"/>
    <w:rsid w:val="00156C11"/>
    <w:rsid w:val="00167C70"/>
    <w:rsid w:val="00171F81"/>
    <w:rsid w:val="00173942"/>
    <w:rsid w:val="001850A9"/>
    <w:rsid w:val="001921C2"/>
    <w:rsid w:val="00197ADF"/>
    <w:rsid w:val="001B5B54"/>
    <w:rsid w:val="001B5F04"/>
    <w:rsid w:val="001B79CB"/>
    <w:rsid w:val="001C1DA9"/>
    <w:rsid w:val="001D0CED"/>
    <w:rsid w:val="001D4119"/>
    <w:rsid w:val="001E6A7D"/>
    <w:rsid w:val="001F5ED9"/>
    <w:rsid w:val="00205410"/>
    <w:rsid w:val="002055E1"/>
    <w:rsid w:val="002222A1"/>
    <w:rsid w:val="002240D4"/>
    <w:rsid w:val="00230B12"/>
    <w:rsid w:val="002323C8"/>
    <w:rsid w:val="00232620"/>
    <w:rsid w:val="00233031"/>
    <w:rsid w:val="0023643C"/>
    <w:rsid w:val="002374D6"/>
    <w:rsid w:val="002504A3"/>
    <w:rsid w:val="00260C7B"/>
    <w:rsid w:val="00264D5C"/>
    <w:rsid w:val="00282D01"/>
    <w:rsid w:val="00287D7B"/>
    <w:rsid w:val="00287F02"/>
    <w:rsid w:val="00292963"/>
    <w:rsid w:val="00297EC2"/>
    <w:rsid w:val="002A151A"/>
    <w:rsid w:val="002B7475"/>
    <w:rsid w:val="002C00EF"/>
    <w:rsid w:val="002C03E7"/>
    <w:rsid w:val="002C7BE4"/>
    <w:rsid w:val="002D69F4"/>
    <w:rsid w:val="002E48EA"/>
    <w:rsid w:val="002F0C08"/>
    <w:rsid w:val="002F1402"/>
    <w:rsid w:val="00302B9F"/>
    <w:rsid w:val="003054AC"/>
    <w:rsid w:val="0030705B"/>
    <w:rsid w:val="00311121"/>
    <w:rsid w:val="00317213"/>
    <w:rsid w:val="0032432F"/>
    <w:rsid w:val="00325383"/>
    <w:rsid w:val="00333B00"/>
    <w:rsid w:val="003410B6"/>
    <w:rsid w:val="00342BEA"/>
    <w:rsid w:val="003517A0"/>
    <w:rsid w:val="0035182C"/>
    <w:rsid w:val="00387BFC"/>
    <w:rsid w:val="00397204"/>
    <w:rsid w:val="003A172A"/>
    <w:rsid w:val="003B3EC9"/>
    <w:rsid w:val="003C4371"/>
    <w:rsid w:val="003E07CD"/>
    <w:rsid w:val="003E30D7"/>
    <w:rsid w:val="003F01AB"/>
    <w:rsid w:val="003F04FC"/>
    <w:rsid w:val="003F0F5A"/>
    <w:rsid w:val="003F3C30"/>
    <w:rsid w:val="003F4968"/>
    <w:rsid w:val="003F62D9"/>
    <w:rsid w:val="00400C7E"/>
    <w:rsid w:val="00422CAB"/>
    <w:rsid w:val="004247C8"/>
    <w:rsid w:val="00431A63"/>
    <w:rsid w:val="00432179"/>
    <w:rsid w:val="00443EED"/>
    <w:rsid w:val="00445EE4"/>
    <w:rsid w:val="00460D7E"/>
    <w:rsid w:val="00463C35"/>
    <w:rsid w:val="00471DFE"/>
    <w:rsid w:val="004756E2"/>
    <w:rsid w:val="004804DE"/>
    <w:rsid w:val="00484461"/>
    <w:rsid w:val="00490E3F"/>
    <w:rsid w:val="004A0B1B"/>
    <w:rsid w:val="004A6F69"/>
    <w:rsid w:val="004B0CE0"/>
    <w:rsid w:val="004B0D7A"/>
    <w:rsid w:val="004B4DB6"/>
    <w:rsid w:val="004B60F8"/>
    <w:rsid w:val="004C000A"/>
    <w:rsid w:val="004C4C3C"/>
    <w:rsid w:val="004C7531"/>
    <w:rsid w:val="004D2BF3"/>
    <w:rsid w:val="004D36A5"/>
    <w:rsid w:val="004D3B67"/>
    <w:rsid w:val="004F2860"/>
    <w:rsid w:val="004F66D7"/>
    <w:rsid w:val="00505A00"/>
    <w:rsid w:val="00510306"/>
    <w:rsid w:val="00510FF0"/>
    <w:rsid w:val="00514EB8"/>
    <w:rsid w:val="00520906"/>
    <w:rsid w:val="005320C2"/>
    <w:rsid w:val="005322C6"/>
    <w:rsid w:val="00551EED"/>
    <w:rsid w:val="00553963"/>
    <w:rsid w:val="00565E4B"/>
    <w:rsid w:val="005666A7"/>
    <w:rsid w:val="00567EC6"/>
    <w:rsid w:val="00570C73"/>
    <w:rsid w:val="005743E4"/>
    <w:rsid w:val="00585AD2"/>
    <w:rsid w:val="005877DC"/>
    <w:rsid w:val="00587ABD"/>
    <w:rsid w:val="005A08CB"/>
    <w:rsid w:val="005A1398"/>
    <w:rsid w:val="005A522D"/>
    <w:rsid w:val="005A5E47"/>
    <w:rsid w:val="005B2F7A"/>
    <w:rsid w:val="005B43AE"/>
    <w:rsid w:val="005B672B"/>
    <w:rsid w:val="005B6C97"/>
    <w:rsid w:val="005C0F4B"/>
    <w:rsid w:val="005C2B5E"/>
    <w:rsid w:val="005D17B2"/>
    <w:rsid w:val="005E1051"/>
    <w:rsid w:val="005F57A6"/>
    <w:rsid w:val="005F782F"/>
    <w:rsid w:val="0060188D"/>
    <w:rsid w:val="006018FE"/>
    <w:rsid w:val="006030E7"/>
    <w:rsid w:val="0061309B"/>
    <w:rsid w:val="0061639F"/>
    <w:rsid w:val="006179EF"/>
    <w:rsid w:val="0062441E"/>
    <w:rsid w:val="0063143B"/>
    <w:rsid w:val="00644744"/>
    <w:rsid w:val="00650408"/>
    <w:rsid w:val="006526A9"/>
    <w:rsid w:val="00653FC6"/>
    <w:rsid w:val="0065528F"/>
    <w:rsid w:val="006615E9"/>
    <w:rsid w:val="006673C0"/>
    <w:rsid w:val="00667CCD"/>
    <w:rsid w:val="00667ED9"/>
    <w:rsid w:val="00670262"/>
    <w:rsid w:val="00686906"/>
    <w:rsid w:val="006910D0"/>
    <w:rsid w:val="00693413"/>
    <w:rsid w:val="006A17C1"/>
    <w:rsid w:val="006A3F98"/>
    <w:rsid w:val="006A5379"/>
    <w:rsid w:val="006B4A36"/>
    <w:rsid w:val="006E185E"/>
    <w:rsid w:val="006E224A"/>
    <w:rsid w:val="006E6576"/>
    <w:rsid w:val="006F6803"/>
    <w:rsid w:val="00701445"/>
    <w:rsid w:val="00705B3A"/>
    <w:rsid w:val="007176CF"/>
    <w:rsid w:val="00717ED3"/>
    <w:rsid w:val="00725CE5"/>
    <w:rsid w:val="007260CD"/>
    <w:rsid w:val="007276CB"/>
    <w:rsid w:val="00727D5E"/>
    <w:rsid w:val="00735DB2"/>
    <w:rsid w:val="007368D1"/>
    <w:rsid w:val="007524DF"/>
    <w:rsid w:val="00755275"/>
    <w:rsid w:val="00767A74"/>
    <w:rsid w:val="007714FC"/>
    <w:rsid w:val="007720C8"/>
    <w:rsid w:val="00780902"/>
    <w:rsid w:val="007952C4"/>
    <w:rsid w:val="00796E58"/>
    <w:rsid w:val="007A38E9"/>
    <w:rsid w:val="007B39A7"/>
    <w:rsid w:val="007B548F"/>
    <w:rsid w:val="007B69B0"/>
    <w:rsid w:val="007C431C"/>
    <w:rsid w:val="007D72BF"/>
    <w:rsid w:val="007F393A"/>
    <w:rsid w:val="007F4EFD"/>
    <w:rsid w:val="00800972"/>
    <w:rsid w:val="00801A02"/>
    <w:rsid w:val="00803EB6"/>
    <w:rsid w:val="0080493D"/>
    <w:rsid w:val="0082307D"/>
    <w:rsid w:val="00826956"/>
    <w:rsid w:val="008348F0"/>
    <w:rsid w:val="00835F13"/>
    <w:rsid w:val="008407C5"/>
    <w:rsid w:val="008453DC"/>
    <w:rsid w:val="00856346"/>
    <w:rsid w:val="00860926"/>
    <w:rsid w:val="0086547A"/>
    <w:rsid w:val="00870E71"/>
    <w:rsid w:val="008732D5"/>
    <w:rsid w:val="008755E7"/>
    <w:rsid w:val="008806DD"/>
    <w:rsid w:val="00885887"/>
    <w:rsid w:val="00891701"/>
    <w:rsid w:val="008A034F"/>
    <w:rsid w:val="008B450A"/>
    <w:rsid w:val="008B68B9"/>
    <w:rsid w:val="008C5BD6"/>
    <w:rsid w:val="008C6040"/>
    <w:rsid w:val="008C69B1"/>
    <w:rsid w:val="008E46D1"/>
    <w:rsid w:val="008E6D10"/>
    <w:rsid w:val="008F0086"/>
    <w:rsid w:val="008F07BB"/>
    <w:rsid w:val="008F6923"/>
    <w:rsid w:val="008F7B37"/>
    <w:rsid w:val="009146EA"/>
    <w:rsid w:val="00921938"/>
    <w:rsid w:val="009277EB"/>
    <w:rsid w:val="00934BE2"/>
    <w:rsid w:val="00942713"/>
    <w:rsid w:val="009452F3"/>
    <w:rsid w:val="00951AFC"/>
    <w:rsid w:val="00964E1A"/>
    <w:rsid w:val="00966B84"/>
    <w:rsid w:val="00970550"/>
    <w:rsid w:val="00971B46"/>
    <w:rsid w:val="00972BC4"/>
    <w:rsid w:val="009731F4"/>
    <w:rsid w:val="00980D4E"/>
    <w:rsid w:val="00987793"/>
    <w:rsid w:val="009911B2"/>
    <w:rsid w:val="009A3603"/>
    <w:rsid w:val="009A5AD6"/>
    <w:rsid w:val="009B6F7C"/>
    <w:rsid w:val="009C5B12"/>
    <w:rsid w:val="009D6A90"/>
    <w:rsid w:val="009E1672"/>
    <w:rsid w:val="009E27C1"/>
    <w:rsid w:val="009F1117"/>
    <w:rsid w:val="009F5172"/>
    <w:rsid w:val="00A00C2A"/>
    <w:rsid w:val="00A11654"/>
    <w:rsid w:val="00A11F6C"/>
    <w:rsid w:val="00A14888"/>
    <w:rsid w:val="00A14B4A"/>
    <w:rsid w:val="00A224D9"/>
    <w:rsid w:val="00A33D3C"/>
    <w:rsid w:val="00A4203A"/>
    <w:rsid w:val="00A53DA3"/>
    <w:rsid w:val="00A572DD"/>
    <w:rsid w:val="00A57338"/>
    <w:rsid w:val="00A605DD"/>
    <w:rsid w:val="00A60FC6"/>
    <w:rsid w:val="00A62AFB"/>
    <w:rsid w:val="00A65AD4"/>
    <w:rsid w:val="00A716DC"/>
    <w:rsid w:val="00A8160A"/>
    <w:rsid w:val="00A8255C"/>
    <w:rsid w:val="00A854EA"/>
    <w:rsid w:val="00AA00F4"/>
    <w:rsid w:val="00AA0BFA"/>
    <w:rsid w:val="00AA57DD"/>
    <w:rsid w:val="00AB0D33"/>
    <w:rsid w:val="00AD0096"/>
    <w:rsid w:val="00AD331F"/>
    <w:rsid w:val="00AF067E"/>
    <w:rsid w:val="00AF07BB"/>
    <w:rsid w:val="00AF0A75"/>
    <w:rsid w:val="00AF1199"/>
    <w:rsid w:val="00AF1364"/>
    <w:rsid w:val="00B00328"/>
    <w:rsid w:val="00B020ED"/>
    <w:rsid w:val="00B03950"/>
    <w:rsid w:val="00B042E2"/>
    <w:rsid w:val="00B07B84"/>
    <w:rsid w:val="00B25830"/>
    <w:rsid w:val="00B26A9F"/>
    <w:rsid w:val="00B31DA7"/>
    <w:rsid w:val="00B3300F"/>
    <w:rsid w:val="00B36E5E"/>
    <w:rsid w:val="00B473AD"/>
    <w:rsid w:val="00B519F3"/>
    <w:rsid w:val="00B615C4"/>
    <w:rsid w:val="00B72F70"/>
    <w:rsid w:val="00B93B41"/>
    <w:rsid w:val="00BB0666"/>
    <w:rsid w:val="00BB1227"/>
    <w:rsid w:val="00BB3F54"/>
    <w:rsid w:val="00BB739A"/>
    <w:rsid w:val="00BB758F"/>
    <w:rsid w:val="00BD03F4"/>
    <w:rsid w:val="00BD119E"/>
    <w:rsid w:val="00BE2E4F"/>
    <w:rsid w:val="00C01E6E"/>
    <w:rsid w:val="00C063F1"/>
    <w:rsid w:val="00C07B12"/>
    <w:rsid w:val="00C14A17"/>
    <w:rsid w:val="00C14D18"/>
    <w:rsid w:val="00C15650"/>
    <w:rsid w:val="00C166A6"/>
    <w:rsid w:val="00C177BE"/>
    <w:rsid w:val="00C2261F"/>
    <w:rsid w:val="00C273A2"/>
    <w:rsid w:val="00C30E09"/>
    <w:rsid w:val="00C36F8F"/>
    <w:rsid w:val="00C4342F"/>
    <w:rsid w:val="00C44C85"/>
    <w:rsid w:val="00C5081C"/>
    <w:rsid w:val="00C61E5B"/>
    <w:rsid w:val="00C669C4"/>
    <w:rsid w:val="00C67BAF"/>
    <w:rsid w:val="00C718E9"/>
    <w:rsid w:val="00C71FD3"/>
    <w:rsid w:val="00C77ACC"/>
    <w:rsid w:val="00C83671"/>
    <w:rsid w:val="00C90C65"/>
    <w:rsid w:val="00C92647"/>
    <w:rsid w:val="00C929F3"/>
    <w:rsid w:val="00CA36B9"/>
    <w:rsid w:val="00CB7290"/>
    <w:rsid w:val="00CC7341"/>
    <w:rsid w:val="00CD6669"/>
    <w:rsid w:val="00CE3E3A"/>
    <w:rsid w:val="00CE73F0"/>
    <w:rsid w:val="00CF2D01"/>
    <w:rsid w:val="00CF7821"/>
    <w:rsid w:val="00D00FC5"/>
    <w:rsid w:val="00D0627E"/>
    <w:rsid w:val="00D10F84"/>
    <w:rsid w:val="00D25742"/>
    <w:rsid w:val="00D36584"/>
    <w:rsid w:val="00D56B22"/>
    <w:rsid w:val="00D7265F"/>
    <w:rsid w:val="00D72964"/>
    <w:rsid w:val="00D75977"/>
    <w:rsid w:val="00D770AE"/>
    <w:rsid w:val="00D866A1"/>
    <w:rsid w:val="00D9406B"/>
    <w:rsid w:val="00D97E42"/>
    <w:rsid w:val="00DB3426"/>
    <w:rsid w:val="00DB69EC"/>
    <w:rsid w:val="00DC7FC0"/>
    <w:rsid w:val="00DD0AA4"/>
    <w:rsid w:val="00DD2BE3"/>
    <w:rsid w:val="00DD7844"/>
    <w:rsid w:val="00DE1E8E"/>
    <w:rsid w:val="00DE3053"/>
    <w:rsid w:val="00DE3DAD"/>
    <w:rsid w:val="00DE456F"/>
    <w:rsid w:val="00DE5FC9"/>
    <w:rsid w:val="00DE7D80"/>
    <w:rsid w:val="00DE7F15"/>
    <w:rsid w:val="00DF3A0F"/>
    <w:rsid w:val="00DF4729"/>
    <w:rsid w:val="00DF5429"/>
    <w:rsid w:val="00E06E33"/>
    <w:rsid w:val="00E13AC2"/>
    <w:rsid w:val="00E176F7"/>
    <w:rsid w:val="00E24970"/>
    <w:rsid w:val="00E26DB4"/>
    <w:rsid w:val="00E27621"/>
    <w:rsid w:val="00E3623E"/>
    <w:rsid w:val="00E41E49"/>
    <w:rsid w:val="00E4236B"/>
    <w:rsid w:val="00E50E8E"/>
    <w:rsid w:val="00E514FF"/>
    <w:rsid w:val="00E55D50"/>
    <w:rsid w:val="00E575CE"/>
    <w:rsid w:val="00E60027"/>
    <w:rsid w:val="00E6326B"/>
    <w:rsid w:val="00E6560E"/>
    <w:rsid w:val="00E67449"/>
    <w:rsid w:val="00E73779"/>
    <w:rsid w:val="00E76D79"/>
    <w:rsid w:val="00E8683A"/>
    <w:rsid w:val="00E90AC5"/>
    <w:rsid w:val="00EA0714"/>
    <w:rsid w:val="00EA41BC"/>
    <w:rsid w:val="00EA4339"/>
    <w:rsid w:val="00EB302A"/>
    <w:rsid w:val="00EB557B"/>
    <w:rsid w:val="00EB7C7B"/>
    <w:rsid w:val="00EC5E6D"/>
    <w:rsid w:val="00EC659C"/>
    <w:rsid w:val="00EC74E1"/>
    <w:rsid w:val="00ED361A"/>
    <w:rsid w:val="00ED4A1B"/>
    <w:rsid w:val="00ED4D91"/>
    <w:rsid w:val="00EE1C3A"/>
    <w:rsid w:val="00EF18E4"/>
    <w:rsid w:val="00EF7327"/>
    <w:rsid w:val="00F01859"/>
    <w:rsid w:val="00F03355"/>
    <w:rsid w:val="00F04A0A"/>
    <w:rsid w:val="00F079A3"/>
    <w:rsid w:val="00F12043"/>
    <w:rsid w:val="00F155B9"/>
    <w:rsid w:val="00F15E42"/>
    <w:rsid w:val="00F327CD"/>
    <w:rsid w:val="00F33AAF"/>
    <w:rsid w:val="00F35612"/>
    <w:rsid w:val="00F35742"/>
    <w:rsid w:val="00F41E93"/>
    <w:rsid w:val="00F44085"/>
    <w:rsid w:val="00F44651"/>
    <w:rsid w:val="00F479E9"/>
    <w:rsid w:val="00F5347E"/>
    <w:rsid w:val="00F53F1F"/>
    <w:rsid w:val="00F57E66"/>
    <w:rsid w:val="00F61B3A"/>
    <w:rsid w:val="00F636B1"/>
    <w:rsid w:val="00F670E9"/>
    <w:rsid w:val="00F714CC"/>
    <w:rsid w:val="00F7221B"/>
    <w:rsid w:val="00F75FE3"/>
    <w:rsid w:val="00F76AA0"/>
    <w:rsid w:val="00F76D73"/>
    <w:rsid w:val="00F809C5"/>
    <w:rsid w:val="00F9122F"/>
    <w:rsid w:val="00F915DA"/>
    <w:rsid w:val="00F91E64"/>
    <w:rsid w:val="00F95E02"/>
    <w:rsid w:val="00F967F6"/>
    <w:rsid w:val="00F96D1E"/>
    <w:rsid w:val="00FA2949"/>
    <w:rsid w:val="00FA3749"/>
    <w:rsid w:val="00FA38A7"/>
    <w:rsid w:val="00FA67FA"/>
    <w:rsid w:val="00FA6D25"/>
    <w:rsid w:val="00FB39D6"/>
    <w:rsid w:val="00FC43FD"/>
    <w:rsid w:val="00FC6BDF"/>
    <w:rsid w:val="00FD4563"/>
    <w:rsid w:val="00FD66F3"/>
    <w:rsid w:val="00FE116D"/>
    <w:rsid w:val="00FE65F1"/>
    <w:rsid w:val="00FF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0A75"/>
    <w:rPr>
      <w:sz w:val="24"/>
      <w:szCs w:val="24"/>
    </w:rPr>
  </w:style>
  <w:style w:type="paragraph" w:styleId="1">
    <w:name w:val="heading 1"/>
    <w:basedOn w:val="a"/>
    <w:next w:val="a"/>
    <w:qFormat/>
    <w:rsid w:val="008B68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E46D1"/>
    <w:pPr>
      <w:keepNext/>
      <w:ind w:right="459"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46D1"/>
    <w:pPr>
      <w:jc w:val="center"/>
    </w:pPr>
    <w:rPr>
      <w:sz w:val="22"/>
      <w:szCs w:val="20"/>
    </w:rPr>
  </w:style>
  <w:style w:type="paragraph" w:styleId="20">
    <w:name w:val="Body Text 2"/>
    <w:basedOn w:val="a"/>
    <w:rsid w:val="008E46D1"/>
    <w:rPr>
      <w:b/>
      <w:szCs w:val="20"/>
    </w:rPr>
  </w:style>
  <w:style w:type="paragraph" w:styleId="a4">
    <w:name w:val="Document Map"/>
    <w:basedOn w:val="a"/>
    <w:semiHidden/>
    <w:rsid w:val="00171F8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">
    <w:name w:val="Знак Знак Знак Знак1"/>
    <w:basedOn w:val="a"/>
    <w:autoRedefine/>
    <w:rsid w:val="00510306"/>
    <w:pPr>
      <w:spacing w:after="160" w:line="240" w:lineRule="exact"/>
      <w:ind w:left="26"/>
    </w:pPr>
    <w:rPr>
      <w:lang w:val="en-US" w:eastAsia="en-US"/>
    </w:rPr>
  </w:style>
  <w:style w:type="paragraph" w:styleId="a5">
    <w:name w:val="Balloon Text"/>
    <w:basedOn w:val="a"/>
    <w:semiHidden/>
    <w:rsid w:val="00325383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rsid w:val="008B68B9"/>
    <w:rPr>
      <w:color w:val="008000"/>
    </w:rPr>
  </w:style>
  <w:style w:type="paragraph" w:styleId="a7">
    <w:name w:val="header"/>
    <w:basedOn w:val="a"/>
    <w:link w:val="a8"/>
    <w:uiPriority w:val="99"/>
    <w:rsid w:val="006314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3143B"/>
    <w:rPr>
      <w:sz w:val="24"/>
      <w:szCs w:val="24"/>
    </w:rPr>
  </w:style>
  <w:style w:type="paragraph" w:styleId="a9">
    <w:name w:val="footer"/>
    <w:basedOn w:val="a"/>
    <w:link w:val="aa"/>
    <w:rsid w:val="006314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3143B"/>
    <w:rPr>
      <w:sz w:val="24"/>
      <w:szCs w:val="24"/>
    </w:rPr>
  </w:style>
  <w:style w:type="paragraph" w:styleId="ab">
    <w:name w:val="No Spacing"/>
    <w:link w:val="ac"/>
    <w:uiPriority w:val="1"/>
    <w:qFormat/>
    <w:rsid w:val="00DF3A0F"/>
    <w:rPr>
      <w:rFonts w:ascii="Calibri" w:hAnsi="Calibri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rsid w:val="00DF3A0F"/>
    <w:rPr>
      <w:rFonts w:ascii="Calibri" w:hAnsi="Calibri"/>
      <w:sz w:val="22"/>
      <w:szCs w:val="22"/>
      <w:lang w:eastAsia="en-US" w:bidi="ar-SA"/>
    </w:rPr>
  </w:style>
  <w:style w:type="paragraph" w:styleId="ad">
    <w:name w:val="List Paragraph"/>
    <w:basedOn w:val="a"/>
    <w:uiPriority w:val="34"/>
    <w:qFormat/>
    <w:rsid w:val="004756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5A5BE-342E-4274-A0ED-B2BBA3398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Razet</dc:creator>
  <cp:keywords/>
  <cp:lastModifiedBy>Admin</cp:lastModifiedBy>
  <cp:revision>5</cp:revision>
  <cp:lastPrinted>2017-05-11T08:37:00Z</cp:lastPrinted>
  <dcterms:created xsi:type="dcterms:W3CDTF">2017-05-11T08:37:00Z</dcterms:created>
  <dcterms:modified xsi:type="dcterms:W3CDTF">2017-05-11T08:38:00Z</dcterms:modified>
</cp:coreProperties>
</file>